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86A3" w14:textId="0EE7DC2D" w:rsidR="00CD61C3" w:rsidRPr="00875A64" w:rsidRDefault="00875A64" w:rsidP="00CD61C3">
      <w:pPr>
        <w:rPr>
          <w:b/>
          <w:bCs/>
          <w:sz w:val="28"/>
          <w:szCs w:val="28"/>
          <w:u w:val="single"/>
        </w:rPr>
      </w:pPr>
      <w:r w:rsidRPr="00875A64">
        <w:rPr>
          <w:b/>
          <w:bCs/>
          <w:sz w:val="28"/>
          <w:szCs w:val="28"/>
          <w:u w:val="single"/>
        </w:rPr>
        <w:t>Übungsrunde 1: Gruppe 1</w:t>
      </w:r>
    </w:p>
    <w:p w14:paraId="34A811C9" w14:textId="4AF0E3AA" w:rsidR="00875A64" w:rsidRPr="00875A64" w:rsidRDefault="00875A64" w:rsidP="00CD61C3">
      <w:pPr>
        <w:rPr>
          <w:b/>
          <w:bCs/>
          <w:sz w:val="28"/>
          <w:szCs w:val="28"/>
          <w:u w:val="single"/>
        </w:rPr>
      </w:pPr>
      <w:r w:rsidRPr="00875A64">
        <w:rPr>
          <w:b/>
          <w:bCs/>
          <w:sz w:val="28"/>
          <w:szCs w:val="28"/>
          <w:u w:val="single"/>
        </w:rPr>
        <w:t>Chat-GPT Beispielaufgabe für den Deutschunterricht</w:t>
      </w:r>
    </w:p>
    <w:p w14:paraId="5EE4FEF1" w14:textId="77777777" w:rsidR="00A952A8" w:rsidRDefault="00A952A8" w:rsidP="0090336E">
      <w:pPr>
        <w:rPr>
          <w:rFonts w:cstheme="minorHAnsi"/>
          <w:b/>
          <w:bCs/>
          <w:noProof/>
          <w:sz w:val="24"/>
          <w:szCs w:val="24"/>
        </w:rPr>
      </w:pPr>
    </w:p>
    <w:p w14:paraId="361F7AC0" w14:textId="3DBEE1B0" w:rsidR="0090336E" w:rsidRPr="00A23AEA" w:rsidRDefault="00CD61C3" w:rsidP="0090336E">
      <w:pPr>
        <w:rPr>
          <w:rFonts w:cstheme="minorHAnsi"/>
          <w:b/>
          <w:bCs/>
          <w:sz w:val="24"/>
          <w:szCs w:val="24"/>
        </w:rPr>
      </w:pPr>
      <w:r w:rsidRPr="00A23AEA">
        <w:rPr>
          <w:rFonts w:cstheme="minorHAnsi"/>
          <w:b/>
          <w:bCs/>
          <w:sz w:val="24"/>
          <w:szCs w:val="24"/>
        </w:rPr>
        <w:t>1:</w:t>
      </w:r>
      <w:r w:rsidR="00D36E34" w:rsidRPr="00A23AEA">
        <w:rPr>
          <w:rFonts w:cstheme="minorHAnsi"/>
          <w:b/>
          <w:bCs/>
          <w:sz w:val="24"/>
          <w:szCs w:val="24"/>
        </w:rPr>
        <w:t xml:space="preserve"> </w:t>
      </w:r>
      <w:r w:rsidR="0090336E" w:rsidRPr="00A23AEA">
        <w:rPr>
          <w:rFonts w:cstheme="minorHAnsi"/>
          <w:b/>
          <w:bCs/>
          <w:sz w:val="24"/>
          <w:szCs w:val="24"/>
        </w:rPr>
        <w:t>Geben Sie folgenden Prompt in die Eingabemaske ein:</w:t>
      </w:r>
    </w:p>
    <w:p w14:paraId="294C2C47" w14:textId="34AC54B3" w:rsidR="00D36E34" w:rsidRPr="00A23AEA" w:rsidRDefault="0090336E" w:rsidP="0090336E">
      <w:pPr>
        <w:rPr>
          <w:rFonts w:cstheme="minorHAnsi"/>
          <w:b/>
          <w:bCs/>
          <w:sz w:val="24"/>
          <w:szCs w:val="24"/>
        </w:rPr>
      </w:pPr>
      <w:r w:rsidRPr="00A23AEA">
        <w:rPr>
          <w:rFonts w:cstheme="minorHAnsi"/>
          <w:sz w:val="24"/>
          <w:szCs w:val="24"/>
        </w:rPr>
        <w:t xml:space="preserve">„Schreibe eine Komödie über 2 Schüler des [hier den Namen Ihrer Schule einsetzen], die eine lustige Erfahrung </w:t>
      </w:r>
      <w:r w:rsidR="00D44270" w:rsidRPr="00A23AEA">
        <w:rPr>
          <w:rFonts w:cstheme="minorHAnsi"/>
          <w:sz w:val="24"/>
          <w:szCs w:val="24"/>
        </w:rPr>
        <w:t>auf dem Schulweg</w:t>
      </w:r>
      <w:r w:rsidRPr="00A23AEA">
        <w:rPr>
          <w:rFonts w:cstheme="minorHAnsi"/>
          <w:sz w:val="24"/>
          <w:szCs w:val="24"/>
        </w:rPr>
        <w:t xml:space="preserve"> machen</w:t>
      </w:r>
      <w:r w:rsidR="000F748A" w:rsidRPr="000F748A">
        <w:rPr>
          <w:rFonts w:cstheme="minorHAnsi"/>
          <w:sz w:val="24"/>
          <w:szCs w:val="24"/>
        </w:rPr>
        <w:t xml:space="preserve"> </w:t>
      </w:r>
      <w:r w:rsidR="000F748A" w:rsidRPr="00A23AEA">
        <w:rPr>
          <w:rFonts w:cstheme="minorHAnsi"/>
          <w:sz w:val="24"/>
          <w:szCs w:val="24"/>
        </w:rPr>
        <w:t>und dadurch zu spät zum Unterricht kommen.</w:t>
      </w:r>
      <w:r w:rsidRPr="00A23AEA">
        <w:rPr>
          <w:rFonts w:cstheme="minorHAnsi"/>
          <w:sz w:val="24"/>
          <w:szCs w:val="24"/>
        </w:rPr>
        <w:t>“</w:t>
      </w:r>
    </w:p>
    <w:p w14:paraId="4374DC15" w14:textId="77777777" w:rsidR="00D44270" w:rsidRPr="00A23AEA" w:rsidRDefault="00D44270" w:rsidP="00D44270">
      <w:pPr>
        <w:pStyle w:val="Listenabsatz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A23AEA">
        <w:rPr>
          <w:rFonts w:cstheme="minorHAnsi"/>
          <w:sz w:val="24"/>
          <w:szCs w:val="24"/>
        </w:rPr>
        <w:t>Wie beurteilten Sie das Ergebnis?</w:t>
      </w:r>
    </w:p>
    <w:p w14:paraId="752BEA7E" w14:textId="77777777" w:rsidR="00D44270" w:rsidRPr="00A23AEA" w:rsidRDefault="00D44270" w:rsidP="00D44270">
      <w:pPr>
        <w:pStyle w:val="Listenabsatz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A23AEA">
        <w:rPr>
          <w:rFonts w:cstheme="minorHAnsi"/>
          <w:sz w:val="24"/>
          <w:szCs w:val="24"/>
        </w:rPr>
        <w:t>Erfüllt es die Grundvoraussetzungen der geforderten Textform (in diesem Fall Komödie)? Welche erfüllt es, welche nicht?</w:t>
      </w:r>
    </w:p>
    <w:p w14:paraId="30CFCDF3" w14:textId="77777777" w:rsidR="00D44270" w:rsidRPr="00A23AEA" w:rsidRDefault="00D44270" w:rsidP="00D44270">
      <w:pPr>
        <w:pStyle w:val="Listenabsatz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A23AEA">
        <w:rPr>
          <w:rFonts w:cstheme="minorHAnsi"/>
          <w:sz w:val="24"/>
          <w:szCs w:val="24"/>
        </w:rPr>
        <w:t xml:space="preserve">Wurden alle Vorgaben an die Geschichte berücksichtigt? </w:t>
      </w:r>
    </w:p>
    <w:p w14:paraId="2F1CA597" w14:textId="77777777" w:rsidR="00D44270" w:rsidRDefault="00D44270" w:rsidP="00D44270">
      <w:pPr>
        <w:pStyle w:val="Listenabsatz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A23AEA">
        <w:rPr>
          <w:rFonts w:cstheme="minorHAnsi"/>
          <w:sz w:val="24"/>
          <w:szCs w:val="24"/>
        </w:rPr>
        <w:t>Welche Stellen würde ein menschlicher Autor vermutlich anders verfassen? Und warum?</w:t>
      </w:r>
    </w:p>
    <w:p w14:paraId="6DBC3D59" w14:textId="77777777" w:rsidR="00DA34ED" w:rsidRPr="00DA34ED" w:rsidRDefault="00DA34ED" w:rsidP="00DA34ED">
      <w:pPr>
        <w:spacing w:after="0" w:line="276" w:lineRule="auto"/>
        <w:rPr>
          <w:rFonts w:cstheme="minorHAnsi"/>
          <w:sz w:val="36"/>
          <w:szCs w:val="36"/>
        </w:rPr>
      </w:pPr>
    </w:p>
    <w:p w14:paraId="5BC378B9" w14:textId="77777777" w:rsidR="00DA34ED" w:rsidRPr="00DA34ED" w:rsidRDefault="00DA34ED" w:rsidP="00DA34ED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516F0049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4D462383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2A6AD167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327A6C15" w14:textId="72FED1EE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779519D6" w14:textId="77777777" w:rsidR="00DA34ED" w:rsidRPr="00DA34ED" w:rsidRDefault="00DA34ED" w:rsidP="00DA34ED">
      <w:pPr>
        <w:spacing w:after="0" w:line="276" w:lineRule="auto"/>
        <w:rPr>
          <w:rFonts w:cstheme="minorHAnsi"/>
          <w:sz w:val="24"/>
          <w:szCs w:val="24"/>
        </w:rPr>
      </w:pPr>
    </w:p>
    <w:p w14:paraId="63912781" w14:textId="77777777" w:rsidR="00D44270" w:rsidRPr="00A23AEA" w:rsidRDefault="00D44270" w:rsidP="00D36E3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00B70756" w14:textId="2B5A70A6" w:rsidR="00D36E34" w:rsidRPr="00A23AEA" w:rsidRDefault="00BA1EDD" w:rsidP="00D36E34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A23AEA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2</w:t>
      </w:r>
      <w:r w:rsidR="00B97DFF" w:rsidRPr="00A23AEA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: Stellen Sie diese</w:t>
      </w:r>
      <w:r w:rsidRPr="00A23AEA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lbe Aufgabe nochmal und erweitern sie folgendermaßen:</w:t>
      </w:r>
    </w:p>
    <w:p w14:paraId="7AE96ACB" w14:textId="77777777" w:rsidR="00B97DFF" w:rsidRPr="00A23AEA" w:rsidRDefault="00B97DFF" w:rsidP="00D36E34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55E69A74" w14:textId="0BB863E1" w:rsidR="00B97DFF" w:rsidRPr="00A23AEA" w:rsidRDefault="000F748A" w:rsidP="00D36E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B97DFF" w:rsidRPr="00A23AEA">
        <w:rPr>
          <w:rFonts w:cstheme="minorHAnsi"/>
          <w:sz w:val="24"/>
          <w:szCs w:val="24"/>
        </w:rPr>
        <w:t xml:space="preserve">Schreibe eine Komödie über 2 Schüler des </w:t>
      </w:r>
      <w:r w:rsidR="00BA1EDD" w:rsidRPr="00A23AEA">
        <w:rPr>
          <w:rFonts w:cstheme="minorHAnsi"/>
          <w:sz w:val="24"/>
          <w:szCs w:val="24"/>
        </w:rPr>
        <w:t>[hier den Namen Ihrer Schule einsetzen]</w:t>
      </w:r>
      <w:r w:rsidR="00B97DFF" w:rsidRPr="00A23AEA">
        <w:rPr>
          <w:rFonts w:cstheme="minorHAnsi"/>
          <w:sz w:val="24"/>
          <w:szCs w:val="24"/>
        </w:rPr>
        <w:t>, die eine lustige Erfahrung auf dem Schulweg machen und dadurch zu spät zum Unterricht kommen. Darin sollten 2 Fakten über das Gymnasium vorkommen.</w:t>
      </w:r>
      <w:r>
        <w:rPr>
          <w:rFonts w:cstheme="minorHAnsi"/>
          <w:sz w:val="24"/>
          <w:szCs w:val="24"/>
        </w:rPr>
        <w:t>“</w:t>
      </w:r>
    </w:p>
    <w:p w14:paraId="2E79412C" w14:textId="77777777" w:rsidR="00BA1EDD" w:rsidRPr="00A23AEA" w:rsidRDefault="00BA1EDD" w:rsidP="00D36E34">
      <w:pPr>
        <w:spacing w:after="0" w:line="240" w:lineRule="auto"/>
        <w:rPr>
          <w:rFonts w:cstheme="minorHAnsi"/>
          <w:sz w:val="24"/>
          <w:szCs w:val="24"/>
        </w:rPr>
      </w:pPr>
    </w:p>
    <w:p w14:paraId="558122D5" w14:textId="71A5B4E3" w:rsidR="00BA1EDD" w:rsidRDefault="00BA1EDD" w:rsidP="00BA1EDD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A23AEA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Was fällt auf? Wurden Fakten über ihre Schule genannt?</w:t>
      </w:r>
    </w:p>
    <w:p w14:paraId="51F8FADD" w14:textId="77777777" w:rsidR="00DA34ED" w:rsidRDefault="00DA34ED" w:rsidP="00DA34E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2B4FBAEF" w14:textId="77777777" w:rsidR="00DA34ED" w:rsidRPr="00DA34ED" w:rsidRDefault="00DA34ED" w:rsidP="00DA34ED">
      <w:pPr>
        <w:spacing w:after="0" w:line="276" w:lineRule="auto"/>
        <w:rPr>
          <w:rFonts w:cstheme="minorHAnsi"/>
          <w:sz w:val="36"/>
          <w:szCs w:val="36"/>
        </w:rPr>
      </w:pPr>
    </w:p>
    <w:p w14:paraId="2CC32C2E" w14:textId="77777777" w:rsidR="00DA34ED" w:rsidRPr="00DA34ED" w:rsidRDefault="00DA34ED" w:rsidP="00DA34ED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5682B3E1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1FFF0812" w14:textId="77777777" w:rsidR="00BA1EDD" w:rsidRDefault="00BA1EDD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109B9199" w14:textId="77777777" w:rsidR="00DA34ED" w:rsidRDefault="00DA34ED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2042CCA2" w14:textId="77777777" w:rsidR="00DA34ED" w:rsidRDefault="00DA34ED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4EBADA4A" w14:textId="77777777" w:rsidR="00DA34ED" w:rsidRDefault="00DA34ED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6ABD1DE5" w14:textId="77777777" w:rsidR="00DA34ED" w:rsidRDefault="00DA34ED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0C8B5C2B" w14:textId="77777777" w:rsidR="00DA34ED" w:rsidRDefault="00DA34ED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2702D2F7" w14:textId="77777777" w:rsidR="00DA34ED" w:rsidRPr="00A23AEA" w:rsidRDefault="00DA34ED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54D360DB" w14:textId="13A9B428" w:rsidR="00A23AEA" w:rsidRPr="003363F3" w:rsidRDefault="00BA1EDD" w:rsidP="00BA1ED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 xml:space="preserve">3. Versuchen Sie </w:t>
      </w:r>
      <w:r w:rsidR="00725017" w:rsidRP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 xml:space="preserve">das Ergebnis </w:t>
      </w:r>
      <w:r w:rsidRP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 xml:space="preserve">durch </w:t>
      </w:r>
      <w:r w:rsidR="00725017" w:rsidRP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Folge-Prom</w:t>
      </w:r>
      <w:r w:rsid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p</w:t>
      </w:r>
      <w:r w:rsidR="00725017" w:rsidRP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 xml:space="preserve">ts zu optimieren. Sie können z.B. dazu auffordern den Text </w:t>
      </w:r>
      <w:r w:rsidR="00C94399" w:rsidRP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 xml:space="preserve">im Stil eines Schülers der 7. Klasse </w:t>
      </w:r>
      <w:r w:rsidR="003363F3" w:rsidRP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umzuform</w:t>
      </w:r>
      <w:r w:rsid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u</w:t>
      </w:r>
      <w:r w:rsidR="003363F3" w:rsidRP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lieren</w:t>
      </w:r>
      <w:r w:rsidR="00C94399" w:rsidRPr="003363F3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3EBE1950" w14:textId="77777777" w:rsidR="00A23AEA" w:rsidRPr="00A23AEA" w:rsidRDefault="00A23AEA" w:rsidP="00BA1ED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4C379EE1" w14:textId="77777777" w:rsidR="00A23AEA" w:rsidRPr="00A23AEA" w:rsidRDefault="00A23AEA" w:rsidP="00A23AEA">
      <w:pPr>
        <w:pStyle w:val="Listenabsatz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A23AEA">
        <w:rPr>
          <w:rFonts w:cstheme="minorHAnsi"/>
          <w:sz w:val="24"/>
          <w:szCs w:val="24"/>
        </w:rPr>
        <w:t>Wie beurteilten Sie das Ergebnis?</w:t>
      </w:r>
    </w:p>
    <w:p w14:paraId="06E7C720" w14:textId="5385F34B" w:rsidR="00BA1EDD" w:rsidRDefault="00C94399" w:rsidP="00BA1E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B2D6716" w14:textId="77777777" w:rsidR="00DA34ED" w:rsidRPr="00DA34ED" w:rsidRDefault="00DA34ED" w:rsidP="00DA34ED">
      <w:pPr>
        <w:spacing w:after="0" w:line="276" w:lineRule="auto"/>
        <w:rPr>
          <w:rFonts w:cstheme="minorHAnsi"/>
          <w:sz w:val="36"/>
          <w:szCs w:val="36"/>
        </w:rPr>
      </w:pPr>
    </w:p>
    <w:p w14:paraId="57D87BED" w14:textId="77777777" w:rsidR="00DA34ED" w:rsidRPr="00DA34ED" w:rsidRDefault="00DA34ED" w:rsidP="00DA34ED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27171122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3AF91D9E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01F20F31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3E3D87A5" w14:textId="77777777" w:rsidR="00DA34ED" w:rsidRPr="00DA34ED" w:rsidRDefault="00DA34ED" w:rsidP="00DA34ED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cstheme="minorHAnsi"/>
          <w:sz w:val="36"/>
          <w:szCs w:val="36"/>
        </w:rPr>
      </w:pPr>
    </w:p>
    <w:p w14:paraId="59898B4D" w14:textId="77777777" w:rsidR="00DA34ED" w:rsidRPr="00DA34ED" w:rsidRDefault="00DA34ED" w:rsidP="00DA34ED">
      <w:pPr>
        <w:spacing w:after="0" w:line="276" w:lineRule="auto"/>
        <w:rPr>
          <w:rFonts w:cstheme="minorHAnsi"/>
          <w:sz w:val="24"/>
          <w:szCs w:val="24"/>
        </w:rPr>
      </w:pPr>
    </w:p>
    <w:p w14:paraId="1019B9E4" w14:textId="77777777" w:rsidR="00F830D2" w:rsidRDefault="00F830D2" w:rsidP="00F830D2">
      <w:pPr>
        <w:rPr>
          <w:b/>
          <w:bCs/>
          <w:sz w:val="24"/>
          <w:szCs w:val="24"/>
        </w:rPr>
      </w:pPr>
    </w:p>
    <w:p w14:paraId="450A37D6" w14:textId="77777777" w:rsidR="00DA34ED" w:rsidRPr="00DA34ED" w:rsidRDefault="00DA34ED" w:rsidP="00F830D2">
      <w:pPr>
        <w:rPr>
          <w:b/>
          <w:bCs/>
          <w:sz w:val="24"/>
          <w:szCs w:val="24"/>
        </w:rPr>
      </w:pPr>
    </w:p>
    <w:p w14:paraId="5F995EA1" w14:textId="69EC8D5C" w:rsidR="00F830D2" w:rsidRPr="00DA34ED" w:rsidRDefault="00F830D2" w:rsidP="00F830D2">
      <w:pPr>
        <w:rPr>
          <w:b/>
          <w:bCs/>
          <w:sz w:val="24"/>
          <w:szCs w:val="24"/>
        </w:rPr>
      </w:pPr>
      <w:r w:rsidRPr="00DA34ED">
        <w:rPr>
          <w:b/>
          <w:bCs/>
          <w:sz w:val="24"/>
          <w:szCs w:val="24"/>
        </w:rPr>
        <w:t>Hinweis zur Übung für den Unterrichtseinsatz:</w:t>
      </w:r>
    </w:p>
    <w:p w14:paraId="19D02B58" w14:textId="7925FD8C" w:rsidR="00F830D2" w:rsidRPr="00DA34ED" w:rsidRDefault="00F830D2" w:rsidP="00F830D2">
      <w:pPr>
        <w:rPr>
          <w:sz w:val="24"/>
          <w:szCs w:val="24"/>
        </w:rPr>
      </w:pPr>
      <w:r w:rsidRPr="00DA34ED">
        <w:rPr>
          <w:sz w:val="24"/>
          <w:szCs w:val="24"/>
        </w:rPr>
        <w:t xml:space="preserve">Zur Auseinandersetzung mit den </w:t>
      </w:r>
      <w:r w:rsidR="00DA34ED" w:rsidRPr="00DA34ED">
        <w:rPr>
          <w:sz w:val="24"/>
          <w:szCs w:val="24"/>
        </w:rPr>
        <w:t xml:space="preserve">„kreativen“ Fähigkeiten des KI-Tools, </w:t>
      </w:r>
      <w:r w:rsidRPr="00DA34ED">
        <w:rPr>
          <w:sz w:val="24"/>
          <w:szCs w:val="24"/>
        </w:rPr>
        <w:t>wäre es zum Beispiel möglich, die Lernenden zuerst einen eigenen Text zum gewählten Thema verfassen zu lassen und dann den KI-generierten Text damit zu vergleichen. Anhand dessen könnten die Stärken und Schwächen KI-generierter Texte im gemeinsamen Austausch mit den Schülerinnen und Schülern ermittelt werden.</w:t>
      </w:r>
    </w:p>
    <w:p w14:paraId="3E77301D" w14:textId="296FF1B5" w:rsidR="003363F3" w:rsidRPr="00BA1EDD" w:rsidRDefault="003363F3" w:rsidP="00F83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sectPr w:rsidR="003363F3" w:rsidRPr="00BA1ED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6CF2" w14:textId="77777777" w:rsidR="007E2A2B" w:rsidRDefault="007E2A2B" w:rsidP="00A952A8">
      <w:pPr>
        <w:spacing w:after="0" w:line="240" w:lineRule="auto"/>
      </w:pPr>
      <w:r>
        <w:separator/>
      </w:r>
    </w:p>
  </w:endnote>
  <w:endnote w:type="continuationSeparator" w:id="0">
    <w:p w14:paraId="12BC80AF" w14:textId="77777777" w:rsidR="007E2A2B" w:rsidRDefault="007E2A2B" w:rsidP="00A9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E180" w14:textId="77777777" w:rsidR="007E2A2B" w:rsidRDefault="007E2A2B" w:rsidP="00A952A8">
      <w:pPr>
        <w:spacing w:after="0" w:line="240" w:lineRule="auto"/>
      </w:pPr>
      <w:r>
        <w:separator/>
      </w:r>
    </w:p>
  </w:footnote>
  <w:footnote w:type="continuationSeparator" w:id="0">
    <w:p w14:paraId="3A1FF64B" w14:textId="77777777" w:rsidR="007E2A2B" w:rsidRDefault="007E2A2B" w:rsidP="00A9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8B61" w14:textId="12C71D1E" w:rsidR="00A952A8" w:rsidRDefault="00A952A8">
    <w:pPr>
      <w:pStyle w:val="Kopfzeile"/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BB4BBAC" wp14:editId="6B394B4F">
          <wp:simplePos x="0" y="0"/>
          <wp:positionH relativeFrom="column">
            <wp:posOffset>4483735</wp:posOffset>
          </wp:positionH>
          <wp:positionV relativeFrom="paragraph">
            <wp:posOffset>-111266</wp:posOffset>
          </wp:positionV>
          <wp:extent cx="1489710" cy="496570"/>
          <wp:effectExtent l="0" t="0" r="0" b="0"/>
          <wp:wrapTight wrapText="bothSides">
            <wp:wrapPolygon edited="0">
              <wp:start x="0" y="2486"/>
              <wp:lineTo x="0" y="14087"/>
              <wp:lineTo x="829" y="17402"/>
              <wp:lineTo x="3591" y="19887"/>
              <wp:lineTo x="5524" y="19887"/>
              <wp:lineTo x="21269" y="16573"/>
              <wp:lineTo x="21269" y="8286"/>
              <wp:lineTo x="9668" y="2486"/>
              <wp:lineTo x="0" y="2486"/>
            </wp:wrapPolygon>
          </wp:wrapTight>
          <wp:docPr id="743914559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914559" name="Grafik 1" descr="Ein Bild, das Text, Schrift, Screensho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C25"/>
    <w:multiLevelType w:val="hybridMultilevel"/>
    <w:tmpl w:val="B6184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254C"/>
    <w:multiLevelType w:val="hybridMultilevel"/>
    <w:tmpl w:val="F7984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9453D"/>
    <w:multiLevelType w:val="hybridMultilevel"/>
    <w:tmpl w:val="54603A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63AE3"/>
    <w:multiLevelType w:val="hybridMultilevel"/>
    <w:tmpl w:val="54603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168345">
    <w:abstractNumId w:val="2"/>
  </w:num>
  <w:num w:numId="2" w16cid:durableId="1761637638">
    <w:abstractNumId w:val="3"/>
  </w:num>
  <w:num w:numId="3" w16cid:durableId="623653675">
    <w:abstractNumId w:val="0"/>
  </w:num>
  <w:num w:numId="4" w16cid:durableId="120186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87"/>
    <w:rsid w:val="000F748A"/>
    <w:rsid w:val="003363F3"/>
    <w:rsid w:val="00362F8D"/>
    <w:rsid w:val="00542E24"/>
    <w:rsid w:val="00725017"/>
    <w:rsid w:val="007E2A2B"/>
    <w:rsid w:val="00875A64"/>
    <w:rsid w:val="0090336E"/>
    <w:rsid w:val="00A23AEA"/>
    <w:rsid w:val="00A303CA"/>
    <w:rsid w:val="00A952A8"/>
    <w:rsid w:val="00B15C66"/>
    <w:rsid w:val="00B97DFF"/>
    <w:rsid w:val="00BA1EDD"/>
    <w:rsid w:val="00C94399"/>
    <w:rsid w:val="00CD61C3"/>
    <w:rsid w:val="00D36E34"/>
    <w:rsid w:val="00D44270"/>
    <w:rsid w:val="00DA34ED"/>
    <w:rsid w:val="00F76687"/>
    <w:rsid w:val="00F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2165"/>
  <w15:chartTrackingRefBased/>
  <w15:docId w15:val="{5EB07EF4-C3DA-4C1E-A55B-3506BD2E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6E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66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2A8"/>
  </w:style>
  <w:style w:type="paragraph" w:styleId="Fuzeile">
    <w:name w:val="footer"/>
    <w:basedOn w:val="Standard"/>
    <w:link w:val="FuzeileZchn"/>
    <w:uiPriority w:val="99"/>
    <w:unhideWhenUsed/>
    <w:rsid w:val="00A9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Jugel</dc:creator>
  <cp:keywords/>
  <dc:description/>
  <cp:lastModifiedBy>Albrecht Jugel</cp:lastModifiedBy>
  <cp:revision>15</cp:revision>
  <dcterms:created xsi:type="dcterms:W3CDTF">2023-12-07T12:50:00Z</dcterms:created>
  <dcterms:modified xsi:type="dcterms:W3CDTF">2023-12-07T14:13:00Z</dcterms:modified>
</cp:coreProperties>
</file>